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F36" w:rsidRDefault="00173F36"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>
                <wp:simplePos x="0" y="0"/>
                <wp:positionH relativeFrom="column">
                  <wp:posOffset>6638307</wp:posOffset>
                </wp:positionH>
                <wp:positionV relativeFrom="paragraph">
                  <wp:posOffset>-540244</wp:posOffset>
                </wp:positionV>
                <wp:extent cx="3084195" cy="5977890"/>
                <wp:effectExtent l="0" t="1905" r="4445" b="1905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195" cy="597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3F36" w:rsidRDefault="00173F36" w:rsidP="00173F36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НОМЕР -ГРАБИТЕЛЬ ∙ Вам приходит смс - сообщение с просьбой перезвонить на указанный номер мобильного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телефона ,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после звонка переводят в режим ожидания и в это время с Вашего счета списываются деньги ∙ на телефон поступает ссылка на Интернет - ресурс, при подключении происходит заражение вирусами , которые позволяют получить информацию из мобильного устройства , управлять банковскими приложениями и смс - рассылкой для перевода денег </w:t>
                            </w:r>
                          </w:p>
                          <w:p w:rsidR="00173F36" w:rsidRDefault="00173F36" w:rsidP="00173F36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173F36" w:rsidRDefault="00173F36" w:rsidP="00173F3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Необходимо использовать антивирусную защиту и не открывать подозрительные ссылки и письма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522.7pt;margin-top:-42.55pt;width:242.85pt;height:470.7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" filled="f" stroked="f" strokecolor="black [0]" insetpen="t">
                <v:textbox inset="2.88pt,2.88pt,2.88pt,2.88pt">
                  <w:txbxContent>
                    <w:p w:rsidR="00173F36" w:rsidRDefault="00173F36" w:rsidP="00173F36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НОМЕР -ГРАБИТЕЛЬ ∙ Вам приходит смс - сообщение с просьбой перезвонить на указанный номер мобильного </w:t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телефона ,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после звонка переводят в режим ожидания и в это время с Вашего счета списываются деньги ∙ на телефон поступает ссылка на Интернет - ресурс, при подключении происходит заражение вирусами , которые позволяют получить информацию из мобильного устройства , управлять банковскими приложениями и смс - рассылкой для перевода денег </w:t>
                      </w:r>
                    </w:p>
                    <w:p w:rsidR="00173F36" w:rsidRDefault="00173F36" w:rsidP="00173F36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173F36" w:rsidRDefault="00173F36" w:rsidP="00173F36">
                      <w:pPr>
                        <w:widowControl w:val="0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Необходимо использовать антивирусную защиту и не открывать подозрительные ссылки и письма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>
                <wp:simplePos x="0" y="0"/>
                <wp:positionH relativeFrom="column">
                  <wp:posOffset>3051958</wp:posOffset>
                </wp:positionH>
                <wp:positionV relativeFrom="paragraph">
                  <wp:posOffset>-546215</wp:posOffset>
                </wp:positionV>
                <wp:extent cx="3401695" cy="6282055"/>
                <wp:effectExtent l="1270" t="1270" r="0" b="317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6282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3F36" w:rsidRDefault="00173F36" w:rsidP="00173F36">
                            <w:pPr>
                              <w:widowControl w:val="0"/>
                              <w:spacing w:after="28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∙ мошенники связываются с Вами от имени сотрудников банка лично либо путем направления смс - сообщения ∙ сообщают о попытке снятия денежных средств с Вашего счета ∙ для блокировки указанных операций просят сообщить ее номер, </w:t>
                            </w:r>
                            <w:r>
                              <w:rPr>
                                <w:lang w:val="en-US"/>
                                <w14:ligatures w14:val="none"/>
                              </w:rPr>
                              <w:t>CVV</w:t>
                            </w:r>
                            <w:r>
                              <w:rPr>
                                <w14:ligatures w14:val="none"/>
                              </w:rPr>
                              <w:t xml:space="preserve">и </w:t>
                            </w:r>
                            <w:r>
                              <w:rPr>
                                <w:lang w:val="en-US"/>
                                <w14:ligatures w14:val="none"/>
                              </w:rPr>
                              <w:t>PIN</w:t>
                            </w:r>
                            <w:r w:rsidRPr="00173F36">
                              <w:rPr>
                                <w14:ligatures w14:val="none"/>
                              </w:rPr>
                              <w:t>-</w:t>
                            </w:r>
                            <w:r>
                              <w:rPr>
                                <w14:ligatures w14:val="none"/>
                              </w:rPr>
                              <w:t xml:space="preserve">код ∙ с помощью указанных сведений переводят денежные 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средства  с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 Вашего счета</w:t>
                            </w:r>
                          </w:p>
                          <w:p w:rsidR="00173F36" w:rsidRDefault="00173F36" w:rsidP="00173F36">
                            <w:pPr>
                              <w:widowControl w:val="0"/>
                              <w:spacing w:after="28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14:ligatures w14:val="none"/>
                              </w:rPr>
                              <w:t xml:space="preserve">КАК ПОСТУПИТЬ? </w:t>
                            </w:r>
                            <w:r>
                              <w:rPr>
                                <w14:ligatures w14:val="none"/>
                              </w:rPr>
                              <w:t xml:space="preserve">Никому и ни под каким предлогом не сообщайте конфиденциальные сведения о платежной карте </w:t>
                            </w:r>
                          </w:p>
                          <w:p w:rsidR="00173F36" w:rsidRDefault="00173F36" w:rsidP="00173F36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73F36" w:rsidRDefault="00173F36" w:rsidP="00173F36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73F36" w:rsidRDefault="00173F36" w:rsidP="00173F36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73F36" w:rsidRDefault="00173F36" w:rsidP="00173F36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73F36" w:rsidRDefault="00173F36" w:rsidP="00173F3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0000"/>
                                <w:u w:val="single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27" type="#_x0000_t202" style="position:absolute;margin-left:240.3pt;margin-top:-43pt;width:267.85pt;height:494.6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" filled="f" stroked="f" strokecolor="black [0]" strokeweight="0" insetpen="t">
                <v:textbox inset="0,0,0,0">
                  <w:txbxContent>
                    <w:p w:rsidR="00173F36" w:rsidRDefault="00173F36" w:rsidP="00173F36">
                      <w:pPr>
                        <w:widowControl w:val="0"/>
                        <w:spacing w:after="28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∙ мошенники связываются с Вами от имени сотрудников банка лично либо путем направления смс - сообщения ∙ сообщают о попытке снятия денежных средств с Вашего счета ∙ для блокировки указанных операций просят сообщить ее номер, </w:t>
                      </w:r>
                      <w:r>
                        <w:rPr>
                          <w:lang w:val="en-US"/>
                          <w14:ligatures w14:val="none"/>
                        </w:rPr>
                        <w:t>CVV</w:t>
                      </w:r>
                      <w:r>
                        <w:rPr>
                          <w14:ligatures w14:val="none"/>
                        </w:rPr>
                        <w:t xml:space="preserve">и </w:t>
                      </w:r>
                      <w:r>
                        <w:rPr>
                          <w:lang w:val="en-US"/>
                          <w14:ligatures w14:val="none"/>
                        </w:rPr>
                        <w:t>PIN</w:t>
                      </w:r>
                      <w:r w:rsidRPr="00173F36">
                        <w:rPr>
                          <w14:ligatures w14:val="none"/>
                        </w:rPr>
                        <w:t>-</w:t>
                      </w:r>
                      <w:r>
                        <w:rPr>
                          <w14:ligatures w14:val="none"/>
                        </w:rPr>
                        <w:t xml:space="preserve">код ∙ с помощью указанных сведений переводят денежные </w:t>
                      </w:r>
                      <w:proofErr w:type="gramStart"/>
                      <w:r>
                        <w:rPr>
                          <w14:ligatures w14:val="none"/>
                        </w:rPr>
                        <w:t>средства  с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 Вашего счета</w:t>
                      </w:r>
                    </w:p>
                    <w:p w:rsidR="00173F36" w:rsidRDefault="00173F36" w:rsidP="00173F36">
                      <w:pPr>
                        <w:widowControl w:val="0"/>
                        <w:spacing w:after="28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22"/>
                          <w:szCs w:val="22"/>
                          <w14:ligatures w14:val="none"/>
                        </w:rPr>
                        <w:t xml:space="preserve">КАК ПОСТУПИТЬ? </w:t>
                      </w:r>
                      <w:r>
                        <w:rPr>
                          <w14:ligatures w14:val="none"/>
                        </w:rPr>
                        <w:t xml:space="preserve">Никому и ни под каким предлогом не сообщайте конфиденциальные сведения о платежной карте </w:t>
                      </w:r>
                    </w:p>
                    <w:p w:rsidR="00173F36" w:rsidRDefault="00173F36" w:rsidP="00173F36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73F36" w:rsidRDefault="00173F36" w:rsidP="00173F36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73F36" w:rsidRDefault="00173F36" w:rsidP="00173F36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73F36" w:rsidRDefault="00173F36" w:rsidP="00173F36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73F36" w:rsidRDefault="00173F36" w:rsidP="00173F36">
                      <w:pPr>
                        <w:widowControl w:val="0"/>
                        <w:jc w:val="center"/>
                        <w:rPr>
                          <w:b/>
                          <w:bCs/>
                          <w:color w:val="FF0000"/>
                          <w:u w:val="single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>
                <wp:simplePos x="0" y="0"/>
                <wp:positionH relativeFrom="column">
                  <wp:posOffset>-237507</wp:posOffset>
                </wp:positionH>
                <wp:positionV relativeFrom="paragraph">
                  <wp:posOffset>-565901</wp:posOffset>
                </wp:positionV>
                <wp:extent cx="3080385" cy="6300470"/>
                <wp:effectExtent l="0" t="0" r="0" b="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0385" cy="6300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3F36" w:rsidRDefault="00173F36" w:rsidP="00173F36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ПОКУПКИ ЧЕРЕЗ ИНТЕРНЕТ</w:t>
                            </w:r>
                          </w:p>
                          <w:p w:rsidR="00173F36" w:rsidRDefault="00173F36" w:rsidP="00173F36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Создается сайт - двойник, на котором демонстрируются товары по заниженной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цене ,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но со 100 % предоплатой ∙ на официальных сайтах размещаются предложения о продаже товаров без намерения выполнить обязательства ∙ продажа </w:t>
                            </w:r>
                            <w:r w:rsidRPr="00173F36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чудодейственных </w:t>
                            </w:r>
                            <w:r w:rsidRPr="00173F36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»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лекарственных средств или медицинских приборов </w:t>
                            </w:r>
                          </w:p>
                          <w:p w:rsidR="00173F36" w:rsidRDefault="00173F36" w:rsidP="00173F36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 xml:space="preserve">ЧТО ДЕЛАТЬ?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Приобретайте товар только в проверенных Интернет -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магазинах ,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не соглашайтесь на оплату без гарантии получения товара </w:t>
                            </w:r>
                          </w:p>
                          <w:p w:rsidR="00173F36" w:rsidRDefault="00173F36" w:rsidP="00173F36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ЗВОНОК ДРУГУ ∙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мошенник ,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представляясь высокопоставленным лицом , просит приобрести спиртное , либо оказать какие-то другие услуги в обмен на содействие в решении вопросов ∙ в социальных сетях либо на мобильный телефон поступают сообщения с просьбой занять деньги ∙ сообщает от имени родственника либо знакомого , попавшего в беду , и просят срочно перевести деньги (иногда для этих целей взламываются страницы в социальных сетях Ваших близких ) </w:t>
                            </w:r>
                          </w:p>
                          <w:p w:rsidR="00173F36" w:rsidRDefault="00173F36" w:rsidP="00173F36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173F36" w:rsidRDefault="00173F36" w:rsidP="00173F36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  <w14:ligatures w14:val="none"/>
                              </w:rPr>
                              <w:t xml:space="preserve">ЧТО ДЕЛАТЬ?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Не реагируйте на сомнительные предложения </w:t>
                            </w:r>
                            <w:r w:rsidRPr="00173F36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чиновников</w:t>
                            </w:r>
                            <w:r w:rsidRPr="00173F36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».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Прежде чем совершать какие -либо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действия ,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убедись в достоверности информации </w:t>
                            </w:r>
                          </w:p>
                          <w:p w:rsidR="00173F36" w:rsidRDefault="00173F36" w:rsidP="00173F36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173F36" w:rsidRDefault="00173F36" w:rsidP="00173F36">
                            <w:pPr>
                              <w:widowControl w:val="0"/>
                              <w:spacing w:after="28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73F36" w:rsidRDefault="00173F36" w:rsidP="00173F36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28" type="#_x0000_t202" style="position:absolute;margin-left:-18.7pt;margin-top:-44.55pt;width:242.55pt;height:496.1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" filled="f" stroked="f" strokecolor="black [0]" strokeweight="0" insetpen="t">
                <v:textbox inset="2.85pt,2.85pt,2.85pt,2.85pt">
                  <w:txbxContent>
                    <w:p w:rsidR="00173F36" w:rsidRDefault="00173F36" w:rsidP="00173F36">
                      <w:pPr>
                        <w:widowControl w:val="0"/>
                        <w:spacing w:after="28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ПОКУПКИ ЧЕРЕЗ ИНТЕРНЕТ</w:t>
                      </w:r>
                    </w:p>
                    <w:p w:rsidR="00173F36" w:rsidRDefault="00173F36" w:rsidP="00173F36">
                      <w:pPr>
                        <w:widowControl w:val="0"/>
                        <w:spacing w:after="28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Создается сайт - двойник, на котором демонстрируются товары по заниженной </w:t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цене ,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но со 100 % предоплатой ∙ на официальных сайтах размещаются предложения о продаже товаров без намерения выполнить обязательства ∙ продажа </w:t>
                      </w:r>
                      <w:r w:rsidRPr="00173F36">
                        <w:rPr>
                          <w:sz w:val="24"/>
                          <w:szCs w:val="24"/>
                          <w14:ligatures w14:val="none"/>
                        </w:rPr>
                        <w:t>«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чудодейственных </w:t>
                      </w:r>
                      <w:r w:rsidRPr="00173F36">
                        <w:rPr>
                          <w:sz w:val="24"/>
                          <w:szCs w:val="24"/>
                          <w14:ligatures w14:val="none"/>
                        </w:rPr>
                        <w:t xml:space="preserve">»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лекарственных средств или медицинских приборов </w:t>
                      </w:r>
                    </w:p>
                    <w:p w:rsidR="00173F36" w:rsidRDefault="00173F36" w:rsidP="00173F36">
                      <w:pPr>
                        <w:widowControl w:val="0"/>
                        <w:spacing w:after="28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 xml:space="preserve">ЧТО ДЕЛАТЬ?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Приобретайте товар только в проверенных Интернет -</w:t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магазинах ,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не соглашайтесь на оплату без гарантии получения товара </w:t>
                      </w:r>
                    </w:p>
                    <w:p w:rsidR="00173F36" w:rsidRDefault="00173F36" w:rsidP="00173F36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ЗВОНОК ДРУГУ ∙ </w:t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мошенник ,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представляясь высокопоставленным лицом , просит приобрести спиртное , либо оказать какие-то другие услуги в обмен на содействие в решении вопросов ∙ в социальных сетях либо на мобильный телефон поступают сообщения с просьбой занять деньги ∙ сообщает от имени родственника либо знакомого , попавшего в беду , и просят срочно перевести деньги (иногда для этих целей взламываются страницы в социальных сетях Ваших близких ) </w:t>
                      </w:r>
                    </w:p>
                    <w:p w:rsidR="00173F36" w:rsidRDefault="00173F36" w:rsidP="00173F36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173F36" w:rsidRDefault="00173F36" w:rsidP="00173F36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32"/>
                          <w:szCs w:val="32"/>
                          <w14:ligatures w14:val="none"/>
                        </w:rPr>
                        <w:t xml:space="preserve">ЧТО ДЕЛАТЬ?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Не реагируйте на сомнительные предложения </w:t>
                      </w:r>
                      <w:r w:rsidRPr="00173F36">
                        <w:rPr>
                          <w:sz w:val="24"/>
                          <w:szCs w:val="24"/>
                          <w14:ligatures w14:val="none"/>
                        </w:rPr>
                        <w:t>«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чиновников</w:t>
                      </w:r>
                      <w:r w:rsidRPr="00173F36">
                        <w:rPr>
                          <w:sz w:val="24"/>
                          <w:szCs w:val="24"/>
                          <w14:ligatures w14:val="none"/>
                        </w:rPr>
                        <w:t xml:space="preserve">».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Прежде чем совершать какие -либо </w:t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действия ,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убедись в достоверности информации </w:t>
                      </w:r>
                    </w:p>
                    <w:p w:rsidR="00173F36" w:rsidRDefault="00173F36" w:rsidP="00173F36">
                      <w:pPr>
                        <w:widowControl w:val="0"/>
                        <w:spacing w:after="28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173F36" w:rsidRDefault="00173F36" w:rsidP="00173F36">
                      <w:pPr>
                        <w:widowControl w:val="0"/>
                        <w:spacing w:after="28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73F36" w:rsidRDefault="00173F36" w:rsidP="00173F36">
                      <w:pPr>
                        <w:widowControl w:val="0"/>
                        <w:spacing w:after="280"/>
                        <w:jc w:val="center"/>
                        <w:rPr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>
                <wp:simplePos x="0" y="0"/>
                <wp:positionH relativeFrom="column">
                  <wp:posOffset>142504</wp:posOffset>
                </wp:positionH>
                <wp:positionV relativeFrom="paragraph">
                  <wp:posOffset>-732155</wp:posOffset>
                </wp:positionV>
                <wp:extent cx="9300845" cy="88900"/>
                <wp:effectExtent l="0" t="0" r="0" b="63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00845" cy="88900"/>
                        </a:xfrm>
                        <a:prstGeom prst="rect">
                          <a:avLst/>
                        </a:prstGeom>
                        <a:solidFill>
                          <a:srgbClr val="7094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3F36" w:rsidRDefault="00173F36" w:rsidP="00173F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9" style="position:absolute;margin-left:11.2pt;margin-top:-57.65pt;width:732.35pt;height:7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" fillcolor="#709494" stroked="f" strokecolor="blue" insetpen="t">
                <v:shadow color="#ccc"/>
                <v:textbox inset="2.88pt,2.88pt,2.88pt,2.88pt">
                  <w:txbxContent>
                    <w:p w:rsidR="00173F36" w:rsidRDefault="00173F36" w:rsidP="00173F3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0706C" w:rsidRDefault="00173F36" w:rsidP="00173F36">
      <w:pPr>
        <w:spacing w:after="160" w:line="259" w:lineRule="auto"/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>
                <wp:simplePos x="0" y="0"/>
                <wp:positionH relativeFrom="column">
                  <wp:posOffset>-237507</wp:posOffset>
                </wp:positionH>
                <wp:positionV relativeFrom="paragraph">
                  <wp:posOffset>5873329</wp:posOffset>
                </wp:positionV>
                <wp:extent cx="9300845" cy="276860"/>
                <wp:effectExtent l="10160" t="6350" r="13970" b="1206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00845" cy="2768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3175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4B97C" id="Прямоугольник 18" o:spid="_x0000_s1026" style="position:absolute;margin-left:-18.7pt;margin-top:462.45pt;width:732.35pt;height:21.8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" fillcolor="#0070c0" strokecolor="red" strokeweight=".25pt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>
                <wp:simplePos x="0" y="0"/>
                <wp:positionH relativeFrom="column">
                  <wp:posOffset>6654866</wp:posOffset>
                </wp:positionH>
                <wp:positionV relativeFrom="paragraph">
                  <wp:posOffset>2526607</wp:posOffset>
                </wp:positionV>
                <wp:extent cx="3016250" cy="1697990"/>
                <wp:effectExtent l="14605" t="21590" r="17145" b="23495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1697990"/>
                        </a:xfrm>
                        <a:prstGeom prst="rect">
                          <a:avLst/>
                        </a:prstGeom>
                        <a:solidFill>
                          <a:srgbClr val="EBC299"/>
                        </a:solidFill>
                        <a:ln w="38100" cap="rnd" algn="in">
                          <a:solidFill>
                            <a:srgbClr val="007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3F36" w:rsidRDefault="00173F36" w:rsidP="00173F3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ВЫИГРЫШ В 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ЛОТЕРЕЮ ,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 НАСЛЕДСТВО , ПСЕВДОБИРЖИ ∙ </w:t>
                            </w:r>
                          </w:p>
                          <w:p w:rsidR="00173F36" w:rsidRDefault="00173F36" w:rsidP="00173F3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Вам сообщают о крупном 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выигрыше ,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 получении каких- либо компенсаций, наследства, либо предлагают поучаствовать в бирже ∙ для получения денежных средств Вам предлагают оплатить комиссию или сообщить сведения о карте для перевода на нее крупной суммы денежных средств  </w:t>
                            </w:r>
                          </w:p>
                          <w:p w:rsidR="00173F36" w:rsidRDefault="00173F36" w:rsidP="00173F3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73F36" w:rsidRDefault="00173F36" w:rsidP="00173F36">
                            <w:pPr>
                              <w:widowControl w:val="0"/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14:ligatures w14:val="none"/>
                              </w:rPr>
                              <w:t>ПОМНИТЕ !!!</w:t>
                            </w:r>
                          </w:p>
                          <w:p w:rsidR="00173F36" w:rsidRDefault="00173F36" w:rsidP="00173F3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бесплатный сыр бывает только в мышеловке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30" type="#_x0000_t202" style="position:absolute;margin-left:524pt;margin-top:198.95pt;width:237.5pt;height:133.7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" fillcolor="#ebc299" strokecolor="#0070c0" strokeweight="3pt" insetpen="t">
                <v:stroke dashstyle="1 1" endcap="round"/>
                <v:shadow color="#ccc"/>
                <v:textbox inset="2.88pt,2.88pt,2.88pt,2.88pt">
                  <w:txbxContent>
                    <w:p w:rsidR="00173F36" w:rsidRDefault="00173F36" w:rsidP="00173F3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ВЫИГРЫШ В </w:t>
                      </w:r>
                      <w:proofErr w:type="gramStart"/>
                      <w:r>
                        <w:rPr>
                          <w14:ligatures w14:val="none"/>
                        </w:rPr>
                        <w:t>ЛОТЕРЕЮ ,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 НАСЛЕДСТВО , ПСЕВДОБИРЖИ ∙ </w:t>
                      </w:r>
                    </w:p>
                    <w:p w:rsidR="00173F36" w:rsidRDefault="00173F36" w:rsidP="00173F3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Вам сообщают о крупном </w:t>
                      </w:r>
                      <w:proofErr w:type="gramStart"/>
                      <w:r>
                        <w:rPr>
                          <w14:ligatures w14:val="none"/>
                        </w:rPr>
                        <w:t>выигрыше ,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 получении каких- либо компенсаций, наследства, либо предлагают поучаствовать в бирже ∙ для получения денежных средств Вам предлагают оплатить комиссию или сообщить сведения о карте для перевода на нее крупной суммы денежных средств  </w:t>
                      </w:r>
                    </w:p>
                    <w:p w:rsidR="00173F36" w:rsidRDefault="00173F36" w:rsidP="00173F3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73F36" w:rsidRDefault="00173F36" w:rsidP="00173F36">
                      <w:pPr>
                        <w:widowControl w:val="0"/>
                        <w:rPr>
                          <w:b/>
                          <w:bCs/>
                          <w:color w:val="C0000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22"/>
                          <w:szCs w:val="22"/>
                          <w14:ligatures w14:val="none"/>
                        </w:rPr>
                        <w:t>ПОМНИТЕ !!!</w:t>
                      </w:r>
                    </w:p>
                    <w:p w:rsidR="00173F36" w:rsidRDefault="00173F36" w:rsidP="00173F3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бесплатный сыр бывает только в мышеловке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6912" behindDoc="0" locked="0" layoutInCell="1" allowOverlap="1">
            <wp:simplePos x="0" y="0"/>
            <wp:positionH relativeFrom="column">
              <wp:posOffset>3051958</wp:posOffset>
            </wp:positionH>
            <wp:positionV relativeFrom="paragraph">
              <wp:posOffset>697371</wp:posOffset>
            </wp:positionV>
            <wp:extent cx="3340100" cy="4896485"/>
            <wp:effectExtent l="0" t="0" r="0" b="0"/>
            <wp:wrapNone/>
            <wp:docPr id="15" name="Рисунок 15" descr="Phishing03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hishing03_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489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78720" behindDoc="0" locked="0" layoutInCell="1" allowOverlap="1">
                <wp:simplePos x="0" y="0"/>
                <wp:positionH relativeFrom="column">
                  <wp:posOffset>4512943</wp:posOffset>
                </wp:positionH>
                <wp:positionV relativeFrom="paragraph">
                  <wp:posOffset>1224046</wp:posOffset>
                </wp:positionV>
                <wp:extent cx="185420" cy="10048875"/>
                <wp:effectExtent l="381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5420" cy="100488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96313" id="Прямоугольник 11" o:spid="_x0000_s1026" style="position:absolute;margin-left:355.35pt;margin-top:96.4pt;width:14.6pt;height:791.25pt;rotation:90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" fillcolor="#00b0f0" stroked="f" strokecolor="black [0]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>
                <wp:simplePos x="0" y="0"/>
                <wp:positionH relativeFrom="column">
                  <wp:posOffset>7404603</wp:posOffset>
                </wp:positionH>
                <wp:positionV relativeFrom="paragraph">
                  <wp:posOffset>5430767</wp:posOffset>
                </wp:positionV>
                <wp:extent cx="2110105" cy="464185"/>
                <wp:effectExtent l="1270" t="2540" r="3175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10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3F36" w:rsidRDefault="00173F36" w:rsidP="00173F36">
                            <w:pPr>
                              <w:widowControl w:val="0"/>
                              <w:jc w:val="center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п. Домбаровский </w:t>
                            </w:r>
                          </w:p>
                          <w:p w:rsidR="00173F36" w:rsidRDefault="00173F36" w:rsidP="00173F36">
                            <w:pPr>
                              <w:widowControl w:val="0"/>
                              <w:jc w:val="center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2020 г.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31" type="#_x0000_t202" style="position:absolute;margin-left:583.05pt;margin-top:427.6pt;width:166.15pt;height:36.5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" filled="f" stroked="f" strokecolor="black [0]" insetpen="t">
                <v:textbox inset="2.88pt,2.88pt,2.88pt,2.88pt">
                  <w:txbxContent>
                    <w:p w:rsidR="00173F36" w:rsidRDefault="00173F36" w:rsidP="00173F36">
                      <w:pPr>
                        <w:widowControl w:val="0"/>
                        <w:jc w:val="center"/>
                        <w:rPr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sz w:val="26"/>
                          <w:szCs w:val="26"/>
                          <w14:ligatures w14:val="none"/>
                        </w:rPr>
                        <w:t xml:space="preserve">п. Домбаровский </w:t>
                      </w:r>
                    </w:p>
                    <w:p w:rsidR="00173F36" w:rsidRDefault="00173F36" w:rsidP="00173F36">
                      <w:pPr>
                        <w:widowControl w:val="0"/>
                        <w:jc w:val="center"/>
                        <w:rPr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sz w:val="26"/>
                          <w:szCs w:val="26"/>
                          <w14:ligatures w14:val="none"/>
                        </w:rPr>
                        <w:t>2020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>
                <wp:simplePos x="0" y="0"/>
                <wp:positionH relativeFrom="column">
                  <wp:posOffset>6816436</wp:posOffset>
                </wp:positionH>
                <wp:positionV relativeFrom="paragraph">
                  <wp:posOffset>3636323</wp:posOffset>
                </wp:positionV>
                <wp:extent cx="3080385" cy="1277620"/>
                <wp:effectExtent l="1270" t="1270" r="4445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0385" cy="1277620"/>
                        </a:xfrm>
                        <a:prstGeom prst="rect">
                          <a:avLst/>
                        </a:prstGeom>
                        <a:solidFill>
                          <a:srgbClr val="FFE18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3F36" w:rsidRDefault="00173F36" w:rsidP="00173F36">
                            <w:pPr>
                              <w:jc w:val="center"/>
                              <w:rPr>
                                <w:b/>
                                <w:bCs/>
                                <w:color w:val="141414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41414"/>
                                <w:sz w:val="40"/>
                                <w:szCs w:val="40"/>
                                <w14:ligatures w14:val="none"/>
                              </w:rPr>
                              <w:t>ПРОКУРОР РАЗЪЯСНЯЕТ:</w:t>
                            </w:r>
                          </w:p>
                          <w:p w:rsidR="00173F36" w:rsidRDefault="00173F36" w:rsidP="00173F36">
                            <w:pPr>
                              <w:jc w:val="center"/>
                              <w:rPr>
                                <w:b/>
                                <w:bCs/>
                                <w:color w:val="141414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41414"/>
                                <w:sz w:val="40"/>
                                <w:szCs w:val="40"/>
                                <w14:ligatures w14:val="none"/>
                              </w:rPr>
                              <w:t>Как не стать жертвой мошенников?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32" type="#_x0000_t202" style="position:absolute;margin-left:536.75pt;margin-top:286.3pt;width:242.55pt;height:100.6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" fillcolor="#ffe185" stroked="f" strokecolor="black [0]" strokeweight="0" insetpen="t">
                <v:shadow color="#ccc"/>
                <v:textbox inset="2.85pt,2.85pt,2.85pt,2.85pt">
                  <w:txbxContent>
                    <w:p w:rsidR="00173F36" w:rsidRDefault="00173F36" w:rsidP="00173F36">
                      <w:pPr>
                        <w:jc w:val="center"/>
                        <w:rPr>
                          <w:b/>
                          <w:bCs/>
                          <w:color w:val="141414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141414"/>
                          <w:sz w:val="40"/>
                          <w:szCs w:val="40"/>
                          <w14:ligatures w14:val="none"/>
                        </w:rPr>
                        <w:t>ПРОКУРОР РАЗЪЯСНЯЕТ:</w:t>
                      </w:r>
                    </w:p>
                    <w:p w:rsidR="00173F36" w:rsidRDefault="00173F36" w:rsidP="00173F36">
                      <w:pPr>
                        <w:jc w:val="center"/>
                        <w:rPr>
                          <w:b/>
                          <w:bCs/>
                          <w:color w:val="141414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141414"/>
                          <w:sz w:val="40"/>
                          <w:szCs w:val="40"/>
                          <w14:ligatures w14:val="none"/>
                        </w:rPr>
                        <w:t>Как не стать жертвой мошенников?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7243949</wp:posOffset>
            </wp:positionH>
            <wp:positionV relativeFrom="paragraph">
              <wp:posOffset>1805511</wp:posOffset>
            </wp:positionV>
            <wp:extent cx="2270760" cy="1703070"/>
            <wp:effectExtent l="0" t="0" r="0" b="0"/>
            <wp:wrapNone/>
            <wp:docPr id="8" name="Рисунок 8" descr="moshennichestvo_v_intern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shennichestvo_v_interne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70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>
                <wp:simplePos x="0" y="0"/>
                <wp:positionH relativeFrom="column">
                  <wp:posOffset>6709896</wp:posOffset>
                </wp:positionH>
                <wp:positionV relativeFrom="paragraph">
                  <wp:posOffset>1176861</wp:posOffset>
                </wp:positionV>
                <wp:extent cx="3257550" cy="628650"/>
                <wp:effectExtent l="635" t="0" r="0" b="190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3F36" w:rsidRDefault="00173F36" w:rsidP="00173F36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Прокуратура Оренбургской области</w:t>
                            </w:r>
                          </w:p>
                          <w:p w:rsidR="00173F36" w:rsidRDefault="00173F36" w:rsidP="00173F36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173F36" w:rsidRDefault="00173F36" w:rsidP="00173F36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Прокуратура Домбаровского района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33" type="#_x0000_t202" style="position:absolute;margin-left:528.35pt;margin-top:92.65pt;width:256.5pt;height:49.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" filled="f" stroked="f" strokecolor="black [0]" insetpen="t">
                <v:textbox inset="2.88pt,2.88pt,2.88pt,2.88pt">
                  <w:txbxContent>
                    <w:p w:rsidR="00173F36" w:rsidRDefault="00173F36" w:rsidP="00173F36">
                      <w:pPr>
                        <w:widowControl w:val="0"/>
                        <w:spacing w:line="18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Прокуратура Оренбургской области</w:t>
                      </w:r>
                    </w:p>
                    <w:p w:rsidR="00173F36" w:rsidRDefault="00173F36" w:rsidP="00173F36">
                      <w:pPr>
                        <w:widowControl w:val="0"/>
                        <w:spacing w:line="18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173F36" w:rsidRDefault="00173F36" w:rsidP="00173F36">
                      <w:pPr>
                        <w:widowControl w:val="0"/>
                        <w:spacing w:line="18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Прокуратура Домбаровского района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7968343</wp:posOffset>
            </wp:positionH>
            <wp:positionV relativeFrom="paragraph">
              <wp:posOffset>-200677</wp:posOffset>
            </wp:positionV>
            <wp:extent cx="1123950" cy="1196975"/>
            <wp:effectExtent l="0" t="0" r="0" b="3175"/>
            <wp:wrapNone/>
            <wp:docPr id="6" name="Рисунок 6" descr="1200px-Emblem_of_the_Office_of_the_Prosecutor_General_of_Rus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200px-Emblem_of_the_Office_of_the_Prosecutor_General_of_Russ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3194050</wp:posOffset>
                </wp:positionH>
                <wp:positionV relativeFrom="paragraph">
                  <wp:posOffset>2537559</wp:posOffset>
                </wp:positionV>
                <wp:extent cx="3371215" cy="2047240"/>
                <wp:effectExtent l="0" t="0" r="1270" b="127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215" cy="204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3F36" w:rsidRPr="00173F36" w:rsidRDefault="00173F36" w:rsidP="00173F36">
                            <w:pPr>
                              <w:widowControl w:val="0"/>
                              <w:ind w:firstLine="720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В случае нарушения Ваших прав следует незамедлительно обратиться в прокуратуру Домбаровского района Оренбургской области по адресу: Оренбургская область, Домбаровский район, п. Домбаровский, ул. Кирова, 2, либо по электронной почте прокуратуры района по адресу: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dombarovka</w:t>
                            </w:r>
                            <w:proofErr w:type="spellEnd"/>
                            <w:r w:rsidRPr="00173F36">
                              <w:rPr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orenprok</w:t>
                            </w:r>
                            <w:proofErr w:type="spellEnd"/>
                            <w:r w:rsidRPr="00173F36">
                              <w:rPr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ru</w:t>
                            </w:r>
                            <w:proofErr w:type="spellEnd"/>
                            <w:r w:rsidRPr="00173F36">
                              <w:rPr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34" type="#_x0000_t202" style="position:absolute;margin-left:251.5pt;margin-top:199.8pt;width:265.45pt;height:161.2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" filled="f" stroked="f" strokecolor="black [0]" insetpen="t">
                <v:textbox inset="2.88pt,2.88pt,2.88pt,2.88pt">
                  <w:txbxContent>
                    <w:p w:rsidR="00173F36" w:rsidRPr="00173F36" w:rsidRDefault="00173F36" w:rsidP="00173F36">
                      <w:pPr>
                        <w:widowControl w:val="0"/>
                        <w:ind w:firstLine="720"/>
                        <w:jc w:val="center"/>
                        <w:rPr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В случае нарушения Ваших прав следует незамедлительно обратиться в прокуратуру Домбаровского района Оренбургской области по адресу: Оренбургская область, Домбаровский район, п. Домбаровский, ул. Кирова, 2, либо по электронной почте прокуратуры района по адресу: </w:t>
                      </w:r>
                      <w:proofErr w:type="spellStart"/>
                      <w:r>
                        <w:rPr>
                          <w:i/>
                          <w:iCs/>
                          <w:sz w:val="28"/>
                          <w:szCs w:val="28"/>
                          <w:lang w:val="en-US"/>
                          <w14:ligatures w14:val="none"/>
                        </w:rPr>
                        <w:t>dombarovka</w:t>
                      </w:r>
                      <w:proofErr w:type="spellEnd"/>
                      <w:r w:rsidRPr="00173F36">
                        <w:rPr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@</w:t>
                      </w:r>
                      <w:proofErr w:type="spellStart"/>
                      <w:r>
                        <w:rPr>
                          <w:i/>
                          <w:iCs/>
                          <w:sz w:val="28"/>
                          <w:szCs w:val="28"/>
                          <w:lang w:val="en-US"/>
                          <w14:ligatures w14:val="none"/>
                        </w:rPr>
                        <w:t>orenprok</w:t>
                      </w:r>
                      <w:proofErr w:type="spellEnd"/>
                      <w:r w:rsidRPr="00173F36">
                        <w:rPr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.</w:t>
                      </w:r>
                      <w:proofErr w:type="spellStart"/>
                      <w:r>
                        <w:rPr>
                          <w:i/>
                          <w:iCs/>
                          <w:sz w:val="28"/>
                          <w:szCs w:val="28"/>
                          <w:lang w:val="en-US"/>
                          <w14:ligatures w14:val="none"/>
                        </w:rPr>
                        <w:t>ru</w:t>
                      </w:r>
                      <w:proofErr w:type="spellEnd"/>
                      <w:r w:rsidRPr="00173F36">
                        <w:rPr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3361055</wp:posOffset>
                </wp:positionH>
                <wp:positionV relativeFrom="paragraph">
                  <wp:posOffset>4606018</wp:posOffset>
                </wp:positionV>
                <wp:extent cx="3361055" cy="1364615"/>
                <wp:effectExtent l="4445" t="4445" r="0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055" cy="136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3F36" w:rsidRDefault="00173F36" w:rsidP="00173F3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ПРОКУРАТУРА ДОМБАРОВСКОГО РАЙОНА </w:t>
                            </w:r>
                          </w:p>
                          <w:p w:rsidR="00173F36" w:rsidRDefault="00173F36" w:rsidP="00173F3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ОРЕНБУРГСКОЙ ОБЛАСТИ:</w:t>
                            </w:r>
                          </w:p>
                          <w:p w:rsidR="00173F36" w:rsidRDefault="00173F36" w:rsidP="00173F3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Адрес: ДОМБАРОВСКИЙ РАЙОН, П.ДОМБАРОВСКИЙ УЛ. КИРОВА Д. 2</w:t>
                            </w:r>
                          </w:p>
                          <w:p w:rsidR="00173F36" w:rsidRDefault="00173F36" w:rsidP="00173F36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73F36" w:rsidRDefault="00173F36" w:rsidP="00173F36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Телефон: 8 (35367) 2-13-45</w:t>
                            </w:r>
                          </w:p>
                          <w:p w:rsidR="00173F36" w:rsidRDefault="00173F36" w:rsidP="00173F36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Электронная почта: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dombarovka</w:t>
                            </w:r>
                            <w:proofErr w:type="spellEnd"/>
                            <w:r w:rsidRPr="00173F36">
                              <w:rPr>
                                <w14:ligatures w14:val="none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orenprok</w:t>
                            </w:r>
                            <w:proofErr w:type="spellEnd"/>
                            <w:r w:rsidRPr="00173F36">
                              <w:rPr>
                                <w14:ligatures w14:val="none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ru</w:t>
                            </w:r>
                            <w:proofErr w:type="spellEnd"/>
                            <w:r w:rsidRPr="00173F36">
                              <w:rPr>
                                <w14:ligatures w14:val="non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35" type="#_x0000_t202" style="position:absolute;margin-left:264.65pt;margin-top:362.7pt;width:264.65pt;height:107.4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" filled="f" stroked="f" strokecolor="black [0]" insetpen="t">
                <v:textbox inset="2.88pt,2.88pt,2.88pt,2.88pt">
                  <w:txbxContent>
                    <w:p w:rsidR="00173F36" w:rsidRDefault="00173F36" w:rsidP="00173F36">
                      <w:pPr>
                        <w:widowControl w:val="0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ПРОКУРАТУРА ДОМБАРОВСКОГО РАЙОНА </w:t>
                      </w:r>
                    </w:p>
                    <w:p w:rsidR="00173F36" w:rsidRDefault="00173F36" w:rsidP="00173F36">
                      <w:pPr>
                        <w:widowControl w:val="0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ОРЕНБУРГСКОЙ ОБЛАСТИ:</w:t>
                      </w:r>
                    </w:p>
                    <w:p w:rsidR="00173F36" w:rsidRDefault="00173F36" w:rsidP="00173F36">
                      <w:pPr>
                        <w:widowControl w:val="0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Адрес: ДОМБАРОВСКИЙ РАЙОН, П.ДОМБАРОВСКИЙ УЛ. КИРОВА Д. 2</w:t>
                      </w:r>
                    </w:p>
                    <w:p w:rsidR="00173F36" w:rsidRDefault="00173F36" w:rsidP="00173F36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73F36" w:rsidRDefault="00173F36" w:rsidP="00173F36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Телефон: 8 (35367) 2-13-45</w:t>
                      </w:r>
                    </w:p>
                    <w:p w:rsidR="00173F36" w:rsidRDefault="00173F36" w:rsidP="00173F36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Электронная почта: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dombarovka</w:t>
                      </w:r>
                      <w:proofErr w:type="spellEnd"/>
                      <w:r w:rsidRPr="00173F36">
                        <w:rPr>
                          <w14:ligatures w14:val="none"/>
                        </w:rPr>
                        <w:t>@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orenprok</w:t>
                      </w:r>
                      <w:proofErr w:type="spellEnd"/>
                      <w:r w:rsidRPr="00173F36">
                        <w:rPr>
                          <w14:ligatures w14:val="none"/>
                        </w:rPr>
                        <w:t>.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ru</w:t>
                      </w:r>
                      <w:proofErr w:type="spellEnd"/>
                      <w:r w:rsidRPr="00173F36">
                        <w:rPr>
                          <w14:ligatures w14:val="none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-142504</wp:posOffset>
                </wp:positionH>
                <wp:positionV relativeFrom="paragraph">
                  <wp:posOffset>-200677</wp:posOffset>
                </wp:positionV>
                <wp:extent cx="3172460" cy="6667500"/>
                <wp:effectExtent l="0" t="0" r="317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60" cy="666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3F36" w:rsidRDefault="00173F36" w:rsidP="00173F36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73F36" w:rsidRDefault="00173F36" w:rsidP="00173F36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73F36" w:rsidRDefault="00173F36" w:rsidP="00173F36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173F36" w:rsidRDefault="00173F36" w:rsidP="00173F36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4 мая 2018 г. вступил в силу Федеральный закон от 23.04.2018 № 111 </w:t>
                            </w:r>
                            <w:r w:rsidRPr="00173F36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О внесении изменений в Уголовный кодекс Российской Федерации</w:t>
                            </w:r>
                            <w:r w:rsidRPr="00173F36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».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Этим законом часть 3 статьи 158 УК РФ дополнена пунктом </w:t>
                            </w:r>
                            <w:r w:rsidRPr="00173F36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г</w:t>
                            </w:r>
                            <w:r w:rsidRPr="00173F36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»,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которым предусмотрена ответственность за кражу с банковского счета, а равно в отношении электронных денежных средств. Санкция статьи предусматривает наказание в виде лишения свободы на срок до шести лет </w:t>
                            </w:r>
                          </w:p>
                          <w:p w:rsidR="00173F36" w:rsidRDefault="00173F36" w:rsidP="00173F36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173F36" w:rsidRDefault="00173F36" w:rsidP="00173F36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173F36" w:rsidRDefault="00173F36" w:rsidP="00173F36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173F36" w:rsidRDefault="00173F36" w:rsidP="00173F36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Если вы обнаружили незаконное снятие денежных средств с Вашего счета, незамедлительно свяжитесь с сотрудниками банка для его блокировки и сразу же обратитесь в полицию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36" type="#_x0000_t202" style="position:absolute;margin-left:-11.2pt;margin-top:-15.8pt;width:249.8pt;height:52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" filled="f" stroked="f" strokecolor="black [0]" strokeweight="0" insetpen="t">
                <v:textbox inset="2.85pt,2.85pt,2.85pt,2.85pt">
                  <w:txbxContent>
                    <w:p w:rsidR="00173F36" w:rsidRDefault="00173F36" w:rsidP="00173F36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73F36" w:rsidRDefault="00173F36" w:rsidP="00173F36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73F36" w:rsidRDefault="00173F36" w:rsidP="00173F36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173F36" w:rsidRDefault="00173F36" w:rsidP="00173F36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4 мая 2018 г. вступил в силу Федеральный закон от 23.04.2018 № 111 </w:t>
                      </w:r>
                      <w:r w:rsidRPr="00173F36">
                        <w:rPr>
                          <w:sz w:val="24"/>
                          <w:szCs w:val="24"/>
                          <w14:ligatures w14:val="none"/>
                        </w:rPr>
                        <w:t>«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О внесении изменений в Уголовный кодекс Российской Федерации</w:t>
                      </w:r>
                      <w:r w:rsidRPr="00173F36">
                        <w:rPr>
                          <w:sz w:val="24"/>
                          <w:szCs w:val="24"/>
                          <w14:ligatures w14:val="none"/>
                        </w:rPr>
                        <w:t xml:space="preserve">».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Этим законом часть 3 статьи 158 УК РФ дополнена пунктом </w:t>
                      </w:r>
                      <w:r w:rsidRPr="00173F36">
                        <w:rPr>
                          <w:sz w:val="24"/>
                          <w:szCs w:val="24"/>
                          <w14:ligatures w14:val="none"/>
                        </w:rPr>
                        <w:t>«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г</w:t>
                      </w:r>
                      <w:r w:rsidRPr="00173F36">
                        <w:rPr>
                          <w:sz w:val="24"/>
                          <w:szCs w:val="24"/>
                          <w14:ligatures w14:val="none"/>
                        </w:rPr>
                        <w:t xml:space="preserve">»,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которым предусмотрена ответственность за кражу с банковского счета, а равно в отношении электронных денежных средств. Санкция статьи предусматривает наказание в виде лишения свободы на срок до шести лет </w:t>
                      </w:r>
                    </w:p>
                    <w:p w:rsidR="00173F36" w:rsidRDefault="00173F36" w:rsidP="00173F36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173F36" w:rsidRDefault="00173F36" w:rsidP="00173F36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173F36" w:rsidRDefault="00173F36" w:rsidP="00173F36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173F36" w:rsidRDefault="00173F36" w:rsidP="00173F36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Если вы обнаружили незаконное снятие денежных средств с Вашего счета, незамедлительно свяжитесь с сотрудниками банка для его блокировки и сразу же обратитесь в полицию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-142504</wp:posOffset>
                </wp:positionH>
                <wp:positionV relativeFrom="paragraph">
                  <wp:posOffset>-199406</wp:posOffset>
                </wp:positionV>
                <wp:extent cx="2664460" cy="324485"/>
                <wp:effectExtent l="0" t="127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3F36" w:rsidRDefault="00173F36" w:rsidP="00173F36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73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730000"/>
                                <w:sz w:val="24"/>
                                <w:szCs w:val="24"/>
                                <w14:ligatures w14:val="none"/>
                              </w:rPr>
                              <w:t>Какая ответственность?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37" type="#_x0000_t202" style="position:absolute;margin-left:-11.2pt;margin-top:-15.7pt;width:209.8pt;height:25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" filled="f" stroked="f" strokecolor="black [0]" strokeweight="0" insetpen="t">
                <v:textbox inset="2.85pt,2.85pt,2.85pt,2.85pt">
                  <w:txbxContent>
                    <w:p w:rsidR="00173F36" w:rsidRDefault="00173F36" w:rsidP="00173F36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73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730000"/>
                          <w:sz w:val="24"/>
                          <w:szCs w:val="24"/>
                          <w14:ligatures w14:val="none"/>
                        </w:rPr>
                        <w:t>Какая ответственность?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-285008</wp:posOffset>
                </wp:positionH>
                <wp:positionV relativeFrom="paragraph">
                  <wp:posOffset>-580687</wp:posOffset>
                </wp:positionV>
                <wp:extent cx="10052050" cy="88900"/>
                <wp:effectExtent l="0" t="0" r="63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2050" cy="889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0ECD2" id="Прямоугольник 1" o:spid="_x0000_s1026" style="position:absolute;margin-left:-22.45pt;margin-top:-45.7pt;width:791.5pt;height: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" fillcolor="#c00000" stroked="f" strokecolor="blue" insetpen="t">
                <v:shadow color="#ccc"/>
                <v:textbox inset="2.88pt,2.88pt,2.88pt,2.88pt"/>
              </v:rect>
            </w:pict>
          </mc:Fallback>
        </mc:AlternateContent>
      </w:r>
    </w:p>
    <w:sectPr w:rsidR="00F0706C" w:rsidSect="00173F36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5F7" w:rsidRDefault="00B865F7" w:rsidP="00173F36">
      <w:r>
        <w:separator/>
      </w:r>
    </w:p>
  </w:endnote>
  <w:endnote w:type="continuationSeparator" w:id="0">
    <w:p w:rsidR="00B865F7" w:rsidRDefault="00B865F7" w:rsidP="0017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5F7" w:rsidRDefault="00B865F7" w:rsidP="00173F36">
      <w:r>
        <w:separator/>
      </w:r>
    </w:p>
  </w:footnote>
  <w:footnote w:type="continuationSeparator" w:id="0">
    <w:p w:rsidR="00B865F7" w:rsidRDefault="00B865F7" w:rsidP="00173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42"/>
    <w:rsid w:val="00173F36"/>
    <w:rsid w:val="00B865F7"/>
    <w:rsid w:val="00C51A42"/>
    <w:rsid w:val="00F0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9D4AA-D036-44A6-A4FA-21D871FE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F3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F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3F36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5">
    <w:name w:val="footer"/>
    <w:basedOn w:val="a"/>
    <w:link w:val="a6"/>
    <w:uiPriority w:val="99"/>
    <w:unhideWhenUsed/>
    <w:rsid w:val="00173F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3F36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Сагимбаева</dc:creator>
  <cp:keywords/>
  <dc:description/>
  <cp:lastModifiedBy>Сауле Сагимбаева</cp:lastModifiedBy>
  <cp:revision>2</cp:revision>
  <dcterms:created xsi:type="dcterms:W3CDTF">2020-07-09T05:07:00Z</dcterms:created>
  <dcterms:modified xsi:type="dcterms:W3CDTF">2020-07-09T05:15:00Z</dcterms:modified>
</cp:coreProperties>
</file>